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AE51E" w14:textId="199DBD49" w:rsidR="00D6765D" w:rsidRPr="00E3406B" w:rsidRDefault="00385942">
      <w:pPr>
        <w:rPr>
          <w:rFonts w:ascii="Times New Roman" w:hAnsi="Times New Roman" w:cs="Times New Roman"/>
          <w:sz w:val="24"/>
          <w:szCs w:val="24"/>
        </w:rPr>
      </w:pPr>
      <w:r w:rsidRPr="00E3406B">
        <w:rPr>
          <w:rFonts w:ascii="Times New Roman" w:hAnsi="Times New Roman" w:cs="Times New Roman"/>
          <w:sz w:val="24"/>
          <w:szCs w:val="24"/>
          <w:lang w:val="kk-KZ"/>
        </w:rPr>
        <w:t>ИНСТРУКЦИЯ по опл</w:t>
      </w:r>
      <w:r w:rsidR="00581A58" w:rsidRPr="00E3406B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E3406B">
        <w:rPr>
          <w:rFonts w:ascii="Times New Roman" w:hAnsi="Times New Roman" w:cs="Times New Roman"/>
          <w:sz w:val="24"/>
          <w:szCs w:val="24"/>
          <w:lang w:val="kk-KZ"/>
        </w:rPr>
        <w:t>те за проживание в общежитиях Н</w:t>
      </w:r>
      <w:r w:rsidR="007E3E8D" w:rsidRPr="00E3406B">
        <w:rPr>
          <w:rFonts w:ascii="Times New Roman" w:hAnsi="Times New Roman" w:cs="Times New Roman"/>
          <w:sz w:val="24"/>
          <w:szCs w:val="24"/>
          <w:lang w:val="kk-KZ"/>
        </w:rPr>
        <w:t>АО КМУ</w:t>
      </w:r>
    </w:p>
    <w:p w14:paraId="5554CE1D" w14:textId="4539FB17" w:rsidR="00385942" w:rsidRPr="00E3406B" w:rsidRDefault="0038594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3406B">
        <w:rPr>
          <w:rFonts w:ascii="Times New Roman" w:hAnsi="Times New Roman" w:cs="Times New Roman"/>
          <w:sz w:val="24"/>
          <w:szCs w:val="24"/>
          <w:lang w:val="kk-KZ"/>
        </w:rPr>
        <w:t>Оплату за проживание в общежитий можно внести  через приложение каспи и халык банка, а также в флилалах банка</w:t>
      </w:r>
      <w:r w:rsidR="007E3E8D" w:rsidRPr="00E3406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E3406B">
        <w:rPr>
          <w:rFonts w:ascii="Times New Roman" w:hAnsi="Times New Roman" w:cs="Times New Roman"/>
          <w:sz w:val="24"/>
          <w:szCs w:val="24"/>
          <w:lang w:val="kk-KZ"/>
        </w:rPr>
        <w:t xml:space="preserve"> ниже приведен БИН организации.</w:t>
      </w:r>
      <w:r w:rsidR="00581A58" w:rsidRPr="00E3406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3FEA7F5" w14:textId="13B4CAD3" w:rsidR="00E3406B" w:rsidRPr="00E3406B" w:rsidRDefault="00E3406B" w:rsidP="00E3406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3406B">
        <w:rPr>
          <w:rFonts w:ascii="Times New Roman" w:hAnsi="Times New Roman" w:cs="Times New Roman"/>
          <w:sz w:val="24"/>
          <w:szCs w:val="24"/>
          <w:lang w:val="kk-KZ"/>
        </w:rPr>
        <w:t>Банковские реквизиты:</w:t>
      </w:r>
    </w:p>
    <w:p w14:paraId="2B7E1914" w14:textId="77777777" w:rsidR="00E3406B" w:rsidRPr="00E3406B" w:rsidRDefault="00E3406B" w:rsidP="00E3406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3406B">
        <w:rPr>
          <w:rFonts w:ascii="Times New Roman" w:hAnsi="Times New Roman" w:cs="Times New Roman"/>
          <w:sz w:val="24"/>
          <w:szCs w:val="24"/>
          <w:lang w:val="kk-KZ"/>
        </w:rPr>
        <w:t>ИИК: KZ36601A191014175981</w:t>
      </w:r>
    </w:p>
    <w:p w14:paraId="1F94DB26" w14:textId="77777777" w:rsidR="00E3406B" w:rsidRPr="00E3406B" w:rsidRDefault="00E3406B" w:rsidP="00E3406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3406B">
        <w:rPr>
          <w:rFonts w:ascii="Times New Roman" w:hAnsi="Times New Roman" w:cs="Times New Roman"/>
          <w:sz w:val="24"/>
          <w:szCs w:val="24"/>
          <w:lang w:val="kk-KZ"/>
        </w:rPr>
        <w:t>БИН: 240940035132</w:t>
      </w:r>
    </w:p>
    <w:p w14:paraId="2CA81434" w14:textId="77777777" w:rsidR="00E3406B" w:rsidRPr="00E3406B" w:rsidRDefault="00E3406B" w:rsidP="00E3406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3406B">
        <w:rPr>
          <w:rFonts w:ascii="Times New Roman" w:hAnsi="Times New Roman" w:cs="Times New Roman"/>
          <w:sz w:val="24"/>
          <w:szCs w:val="24"/>
          <w:lang w:val="kk-KZ"/>
        </w:rPr>
        <w:t>КБЕ: 16</w:t>
      </w:r>
    </w:p>
    <w:p w14:paraId="471BC8BC" w14:textId="77777777" w:rsidR="00E3406B" w:rsidRPr="00E3406B" w:rsidRDefault="00E3406B" w:rsidP="00E3406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3406B">
        <w:rPr>
          <w:rFonts w:ascii="Times New Roman" w:hAnsi="Times New Roman" w:cs="Times New Roman"/>
          <w:sz w:val="24"/>
          <w:szCs w:val="24"/>
          <w:lang w:val="kk-KZ"/>
        </w:rPr>
        <w:t>БИК : HSBKKZKX</w:t>
      </w:r>
    </w:p>
    <w:p w14:paraId="0FF0B6D5" w14:textId="77777777" w:rsidR="00E3406B" w:rsidRDefault="00E3406B" w:rsidP="00E3406B">
      <w:pPr>
        <w:rPr>
          <w:rFonts w:ascii="Segoe UI" w:hAnsi="Segoe UI" w:cs="Segoe UI"/>
          <w:color w:val="444444"/>
          <w:sz w:val="20"/>
          <w:szCs w:val="20"/>
        </w:rPr>
      </w:pPr>
      <w:r w:rsidRPr="00E3406B">
        <w:rPr>
          <w:rFonts w:ascii="Times New Roman" w:hAnsi="Times New Roman" w:cs="Times New Roman"/>
          <w:sz w:val="24"/>
          <w:szCs w:val="24"/>
          <w:lang w:val="kk-KZ"/>
        </w:rPr>
        <w:t>АО Народный банк Казахстана</w:t>
      </w:r>
      <w:r>
        <w:rPr>
          <w:rFonts w:ascii="Segoe UI" w:hAnsi="Segoe UI" w:cs="Segoe UI"/>
          <w:color w:val="444444"/>
          <w:sz w:val="20"/>
          <w:szCs w:val="20"/>
        </w:rPr>
        <w:t>​</w:t>
      </w:r>
    </w:p>
    <w:p w14:paraId="2A6A9198" w14:textId="2D078A6A" w:rsidR="00385942" w:rsidRPr="00E3406B" w:rsidRDefault="002F79BC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Ниже</w:t>
      </w:r>
      <w:r w:rsidR="00727E33">
        <w:rPr>
          <w:rFonts w:ascii="Times New Roman" w:hAnsi="Times New Roman" w:cs="Times New Roman"/>
          <w:b/>
          <w:bCs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п</w:t>
      </w:r>
      <w:r w:rsidR="00727E3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оказана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п</w:t>
      </w:r>
      <w:r w:rsidR="00385942" w:rsidRPr="00E3406B">
        <w:rPr>
          <w:rFonts w:ascii="Times New Roman" w:hAnsi="Times New Roman" w:cs="Times New Roman"/>
          <w:b/>
          <w:bCs/>
          <w:sz w:val="24"/>
          <w:szCs w:val="24"/>
          <w:lang w:val="kk-KZ"/>
        </w:rPr>
        <w:t>ошаговая инст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ру</w:t>
      </w:r>
      <w:r w:rsidR="00385942" w:rsidRPr="00E3406B">
        <w:rPr>
          <w:rFonts w:ascii="Times New Roman" w:hAnsi="Times New Roman" w:cs="Times New Roman"/>
          <w:b/>
          <w:bCs/>
          <w:sz w:val="24"/>
          <w:szCs w:val="24"/>
          <w:lang w:val="kk-KZ"/>
        </w:rPr>
        <w:t>кция внесения оплаты</w:t>
      </w:r>
      <w:r w:rsidR="00727E3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за проживание в общежитии</w:t>
      </w:r>
      <w:r w:rsidR="00385942" w:rsidRPr="00E3406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через приложение </w:t>
      </w:r>
      <w:r w:rsidR="00E3406B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="00385942" w:rsidRPr="00E3406B">
        <w:rPr>
          <w:rFonts w:ascii="Times New Roman" w:hAnsi="Times New Roman" w:cs="Times New Roman"/>
          <w:b/>
          <w:bCs/>
          <w:sz w:val="24"/>
          <w:szCs w:val="24"/>
          <w:lang w:val="kk-KZ"/>
        </w:rPr>
        <w:t>аспи банка: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85942" w:rsidRPr="00E3406B" w14:paraId="07513875" w14:textId="77777777" w:rsidTr="00385942">
        <w:tc>
          <w:tcPr>
            <w:tcW w:w="4672" w:type="dxa"/>
          </w:tcPr>
          <w:p w14:paraId="1487CF0C" w14:textId="77777777" w:rsidR="00385942" w:rsidRPr="00E3406B" w:rsidRDefault="00385942" w:rsidP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ШАГ 1</w:t>
            </w:r>
          </w:p>
          <w:p w14:paraId="391EAEF1" w14:textId="77777777" w:rsidR="00385942" w:rsidRPr="00E3406B" w:rsidRDefault="00385942" w:rsidP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Открываем приложение Каспи банка</w:t>
            </w:r>
          </w:p>
          <w:p w14:paraId="692A1423" w14:textId="2217571D" w:rsidR="00385942" w:rsidRPr="00E3406B" w:rsidRDefault="00385942" w:rsidP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75C308" wp14:editId="64C7FF64">
                  <wp:extent cx="2693400" cy="4819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991" cy="4851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06C2E8" w14:textId="77777777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3" w:type="dxa"/>
          </w:tcPr>
          <w:p w14:paraId="217D22EE" w14:textId="77777777" w:rsidR="00385942" w:rsidRPr="00E3406B" w:rsidRDefault="00385942" w:rsidP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ШАГ 2: </w:t>
            </w:r>
          </w:p>
          <w:p w14:paraId="636E8126" w14:textId="079CB29F" w:rsidR="00385942" w:rsidRPr="00E3406B" w:rsidRDefault="00385942" w:rsidP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Выбираем вкладку ПЛАТЕЖИ</w:t>
            </w:r>
          </w:p>
          <w:p w14:paraId="3670253C" w14:textId="643862F1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38AC5D" wp14:editId="33394C72">
                  <wp:extent cx="2445385" cy="4781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425" cy="4793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7A8B55" w14:textId="58B1BB88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5743DA7" w14:textId="476E0310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785D05" w14:textId="3E956B59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54409B5" w14:textId="1E350619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337C066" w14:textId="3CDD08A8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6A1FBC3" w14:textId="0F441C71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303E228" w14:textId="070800D6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914BF39" w14:textId="0BF8D15D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5670"/>
        <w:gridCol w:w="5246"/>
      </w:tblGrid>
      <w:tr w:rsidR="00385942" w:rsidRPr="00E3406B" w14:paraId="1F4A8A5B" w14:textId="77777777" w:rsidTr="00385942">
        <w:trPr>
          <w:trHeight w:val="10479"/>
        </w:trPr>
        <w:tc>
          <w:tcPr>
            <w:tcW w:w="5670" w:type="dxa"/>
          </w:tcPr>
          <w:p w14:paraId="73997A3E" w14:textId="1619EAC4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ШАГ 4</w:t>
            </w:r>
          </w:p>
          <w:p w14:paraId="7B5018A6" w14:textId="1AFF72CD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Выбираем вкладку ОБРАЗОВАНИЕ</w:t>
            </w:r>
          </w:p>
          <w:p w14:paraId="691C089F" w14:textId="390A9474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2AB0A7" wp14:editId="7A6CCEC3">
                  <wp:extent cx="3190875" cy="60769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9785" cy="6093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</w:tcPr>
          <w:p w14:paraId="3055A6CC" w14:textId="7BD7C4A1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ШАГ 5</w:t>
            </w:r>
          </w:p>
          <w:p w14:paraId="1F9F4675" w14:textId="09E8BE8A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появившемся окне выбираем вкладку ВУЗЫ И КОЛЛЕДЖИ</w:t>
            </w:r>
          </w:p>
          <w:p w14:paraId="7383B884" w14:textId="02F24F98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0354D9" wp14:editId="01C8F4E0">
                  <wp:extent cx="3057525" cy="59245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114" cy="59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84A696" w14:textId="77777777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CEFC11F" w14:textId="77777777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300F16" w14:textId="77777777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33A3C20" w14:textId="75B60DB2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C6BB146" w14:textId="0A7C9789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017A5" w:rsidRPr="00E3406B" w14:paraId="303F1692" w14:textId="77777777" w:rsidTr="007017A5">
        <w:trPr>
          <w:trHeight w:val="10479"/>
        </w:trPr>
        <w:tc>
          <w:tcPr>
            <w:tcW w:w="4672" w:type="dxa"/>
          </w:tcPr>
          <w:p w14:paraId="37A36452" w14:textId="5B742A9C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ШАГ 6</w:t>
            </w:r>
          </w:p>
          <w:p w14:paraId="129378EB" w14:textId="11A6B481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Указываем го</w:t>
            </w:r>
            <w:r w:rsidR="007017A5"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род КАРАГАНДА</w:t>
            </w:r>
          </w:p>
          <w:p w14:paraId="73AB20A4" w14:textId="2DA5F93E" w:rsidR="00385942" w:rsidRPr="00E3406B" w:rsidRDefault="003859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62A91F" wp14:editId="6D93D58B">
                  <wp:extent cx="2200275" cy="4759912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167" cy="4774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78A27" w14:textId="77777777" w:rsidR="007017A5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B8A8771" w14:textId="34AFEB42" w:rsidR="007017A5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3" w:type="dxa"/>
          </w:tcPr>
          <w:p w14:paraId="1EAC7D2E" w14:textId="77777777" w:rsidR="00385942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ШАГ 7</w:t>
            </w:r>
          </w:p>
          <w:p w14:paraId="671E03F5" w14:textId="77777777" w:rsidR="007017A5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После смены города, выбираем учебное заведение</w:t>
            </w:r>
          </w:p>
          <w:p w14:paraId="1C7ADB63" w14:textId="058AB423" w:rsidR="007017A5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2D45EF" wp14:editId="253643FB">
                  <wp:extent cx="2562225" cy="4696070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9655" cy="474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E12B9" w14:textId="07D03BDF" w:rsidR="00385942" w:rsidRPr="00E3406B" w:rsidRDefault="00385942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A959701" w14:textId="64F06392" w:rsidR="007017A5" w:rsidRPr="00E3406B" w:rsidRDefault="007017A5">
      <w:pPr>
        <w:rPr>
          <w:rFonts w:ascii="Times New Roman" w:hAnsi="Times New Roman" w:cs="Times New Roman"/>
          <w:noProof/>
          <w:sz w:val="24"/>
          <w:szCs w:val="24"/>
        </w:rPr>
      </w:pPr>
    </w:p>
    <w:p w14:paraId="7528BC24" w14:textId="573D48A5" w:rsidR="007017A5" w:rsidRPr="00E3406B" w:rsidRDefault="007017A5">
      <w:pPr>
        <w:rPr>
          <w:rFonts w:ascii="Times New Roman" w:hAnsi="Times New Roman" w:cs="Times New Roman"/>
          <w:noProof/>
          <w:sz w:val="24"/>
          <w:szCs w:val="24"/>
        </w:rPr>
      </w:pPr>
    </w:p>
    <w:p w14:paraId="6518B9FB" w14:textId="00A3BC70" w:rsidR="007017A5" w:rsidRPr="00E3406B" w:rsidRDefault="007017A5">
      <w:pPr>
        <w:rPr>
          <w:rFonts w:ascii="Times New Roman" w:hAnsi="Times New Roman" w:cs="Times New Roman"/>
          <w:noProof/>
          <w:sz w:val="24"/>
          <w:szCs w:val="24"/>
        </w:rPr>
      </w:pPr>
    </w:p>
    <w:p w14:paraId="2480B788" w14:textId="790DA1A3" w:rsidR="007017A5" w:rsidRPr="00E3406B" w:rsidRDefault="007017A5">
      <w:pPr>
        <w:rPr>
          <w:rFonts w:ascii="Times New Roman" w:hAnsi="Times New Roman" w:cs="Times New Roman"/>
          <w:noProof/>
          <w:sz w:val="24"/>
          <w:szCs w:val="24"/>
        </w:rPr>
      </w:pPr>
    </w:p>
    <w:p w14:paraId="1AFEEFA1" w14:textId="413BA3AB" w:rsidR="007017A5" w:rsidRPr="00E3406B" w:rsidRDefault="007017A5">
      <w:pPr>
        <w:rPr>
          <w:rFonts w:ascii="Times New Roman" w:hAnsi="Times New Roman" w:cs="Times New Roman"/>
          <w:noProof/>
          <w:sz w:val="24"/>
          <w:szCs w:val="24"/>
        </w:rPr>
      </w:pPr>
    </w:p>
    <w:p w14:paraId="2802A918" w14:textId="091DCC9F" w:rsidR="007017A5" w:rsidRPr="00E3406B" w:rsidRDefault="007017A5">
      <w:pPr>
        <w:rPr>
          <w:rFonts w:ascii="Times New Roman" w:hAnsi="Times New Roman" w:cs="Times New Roman"/>
          <w:noProof/>
          <w:sz w:val="24"/>
          <w:szCs w:val="24"/>
        </w:rPr>
      </w:pPr>
    </w:p>
    <w:p w14:paraId="573FAD80" w14:textId="40EFFB1D" w:rsidR="007017A5" w:rsidRPr="00E3406B" w:rsidRDefault="007017A5">
      <w:pPr>
        <w:rPr>
          <w:rFonts w:ascii="Times New Roman" w:hAnsi="Times New Roman" w:cs="Times New Roman"/>
          <w:noProof/>
          <w:sz w:val="24"/>
          <w:szCs w:val="24"/>
        </w:rPr>
      </w:pPr>
    </w:p>
    <w:p w14:paraId="51816BCA" w14:textId="6D10FF91" w:rsidR="007017A5" w:rsidRPr="00E3406B" w:rsidRDefault="007017A5">
      <w:pPr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3"/>
        <w:tblW w:w="10744" w:type="dxa"/>
        <w:tblInd w:w="-714" w:type="dxa"/>
        <w:tblLook w:val="04A0" w:firstRow="1" w:lastRow="0" w:firstColumn="1" w:lastColumn="0" w:noHBand="0" w:noVBand="1"/>
      </w:tblPr>
      <w:tblGrid>
        <w:gridCol w:w="5387"/>
        <w:gridCol w:w="5357"/>
      </w:tblGrid>
      <w:tr w:rsidR="00E3406B" w:rsidRPr="00E3406B" w14:paraId="44461D09" w14:textId="77777777" w:rsidTr="00E3406B">
        <w:trPr>
          <w:trHeight w:val="9134"/>
        </w:trPr>
        <w:tc>
          <w:tcPr>
            <w:tcW w:w="5387" w:type="dxa"/>
          </w:tcPr>
          <w:p w14:paraId="6F46E852" w14:textId="4508B2F4" w:rsidR="007017A5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ШАГ </w:t>
            </w:r>
            <w:r w:rsidR="00727E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  <w:p w14:paraId="3E16DFD6" w14:textId="3AA648FA" w:rsidR="007017A5" w:rsidRPr="00E3406B" w:rsidRDefault="00E340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Карагандинский медицинский университет</w:t>
            </w:r>
          </w:p>
          <w:p w14:paraId="236811D2" w14:textId="3C2E3EBD" w:rsidR="00E3406B" w:rsidRDefault="00E3406B" w:rsidP="00E3406B">
            <w:pPr>
              <w:pStyle w:val="a4"/>
            </w:pPr>
            <w:r>
              <w:rPr>
                <w:noProof/>
              </w:rPr>
              <w:drawing>
                <wp:inline distT="0" distB="0" distL="0" distR="0" wp14:anchorId="0FB4BA9F" wp14:editId="26EE2299">
                  <wp:extent cx="3152775" cy="4875916"/>
                  <wp:effectExtent l="0" t="0" r="0" b="127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3469" cy="490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E67859" w14:textId="2FA83F6D" w:rsidR="007017A5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357" w:type="dxa"/>
          </w:tcPr>
          <w:p w14:paraId="6D88B870" w14:textId="40CA104F" w:rsidR="007017A5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ШАГ </w:t>
            </w:r>
            <w:r w:rsidR="00727E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</w:p>
          <w:p w14:paraId="4514ED6D" w14:textId="7FC47ACE" w:rsidR="007017A5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Вводите свои данные по специальности, </w:t>
            </w:r>
            <w:r w:rsid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указываете </w:t>
            </w:r>
            <w:r w:rsidR="00E3406B" w:rsidRPr="00D110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kk-KZ"/>
              </w:rPr>
              <w:t>курс</w:t>
            </w:r>
            <w:r w:rsidRPr="00D110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kk-KZ"/>
              </w:rPr>
              <w:t xml:space="preserve">, оплата за </w:t>
            </w:r>
            <w:r w:rsidR="00E3406B" w:rsidRPr="00D110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kk-KZ"/>
              </w:rPr>
              <w:t>ОБЩЕЖИТИЕ</w:t>
            </w:r>
            <w:r w:rsidRPr="00E34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далее вводите ФИО и ИИН студента</w:t>
            </w:r>
          </w:p>
          <w:p w14:paraId="161D7358" w14:textId="77777777" w:rsidR="007017A5" w:rsidRPr="00E3406B" w:rsidRDefault="007017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BA3C194" w14:textId="2D00AD4C" w:rsidR="007017A5" w:rsidRPr="00E3406B" w:rsidRDefault="00E340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  <w:drawing>
                <wp:inline distT="0" distB="0" distL="0" distR="0" wp14:anchorId="3387D775" wp14:editId="011135C0">
                  <wp:extent cx="2962275" cy="4963364"/>
                  <wp:effectExtent l="0" t="0" r="0" b="889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4497" cy="49838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3AF10" w14:textId="77777777" w:rsidR="007017A5" w:rsidRPr="00E3406B" w:rsidRDefault="007017A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7017A5" w:rsidRPr="00E3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FC"/>
    <w:rsid w:val="001107B6"/>
    <w:rsid w:val="002F79BC"/>
    <w:rsid w:val="00385942"/>
    <w:rsid w:val="00581A58"/>
    <w:rsid w:val="007017A5"/>
    <w:rsid w:val="00727E33"/>
    <w:rsid w:val="007E3E8D"/>
    <w:rsid w:val="008339FC"/>
    <w:rsid w:val="00D11097"/>
    <w:rsid w:val="00D6765D"/>
    <w:rsid w:val="00E3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E170"/>
  <w15:chartTrackingRefBased/>
  <w15:docId w15:val="{28AFF81E-EF81-4158-8661-9DB2F92A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34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3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Рақымғали Рымгүл</dc:creator>
  <cp:keywords/>
  <dc:description/>
  <cp:lastModifiedBy>Рақымғали Рымгүл</cp:lastModifiedBy>
  <cp:revision>2</cp:revision>
  <dcterms:created xsi:type="dcterms:W3CDTF">2025-08-06T09:59:00Z</dcterms:created>
  <dcterms:modified xsi:type="dcterms:W3CDTF">2025-08-06T09:59:00Z</dcterms:modified>
</cp:coreProperties>
</file>